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60" w:rsidRDefault="0090528E" w:rsidP="00425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Комунальний заклад «Балаклійська спеціальна загальноосвітня школа-інтернат І-ІІ ступенів Харківської обласної ради»</w:t>
      </w:r>
    </w:p>
    <w:p w:rsidR="00F97F57" w:rsidRPr="00425730" w:rsidRDefault="00F97F57" w:rsidP="009052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D15375" w:rsidRDefault="0090528E" w:rsidP="00905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28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D15375" w:rsidRDefault="0090528E" w:rsidP="00905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28E">
        <w:rPr>
          <w:rFonts w:ascii="Times New Roman" w:hAnsi="Times New Roman" w:cs="Times New Roman"/>
          <w:b/>
          <w:sz w:val="28"/>
          <w:szCs w:val="28"/>
        </w:rPr>
        <w:t>проведення заходів</w:t>
      </w:r>
      <w:r w:rsidR="00D15375">
        <w:rPr>
          <w:rFonts w:ascii="Times New Roman" w:hAnsi="Times New Roman" w:cs="Times New Roman"/>
          <w:b/>
          <w:sz w:val="28"/>
          <w:szCs w:val="28"/>
        </w:rPr>
        <w:t xml:space="preserve">, присвячених Року </w:t>
      </w:r>
    </w:p>
    <w:p w:rsidR="0090528E" w:rsidRPr="00D15375" w:rsidRDefault="00D15375" w:rsidP="00905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Японії в Україні.</w:t>
      </w:r>
    </w:p>
    <w:p w:rsidR="0090528E" w:rsidRDefault="0090528E" w:rsidP="00905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567"/>
        <w:gridCol w:w="3970"/>
        <w:gridCol w:w="1456"/>
        <w:gridCol w:w="3363"/>
        <w:gridCol w:w="1276"/>
      </w:tblGrid>
      <w:tr w:rsidR="00851BB7" w:rsidRPr="00D15375" w:rsidTr="00D15375">
        <w:tc>
          <w:tcPr>
            <w:tcW w:w="567" w:type="dxa"/>
          </w:tcPr>
          <w:p w:rsidR="0090528E" w:rsidRPr="00D15375" w:rsidRDefault="0090528E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970" w:type="dxa"/>
          </w:tcPr>
          <w:p w:rsidR="0090528E" w:rsidRPr="00D15375" w:rsidRDefault="0090528E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Назва заходу</w:t>
            </w:r>
          </w:p>
        </w:tc>
        <w:tc>
          <w:tcPr>
            <w:tcW w:w="1456" w:type="dxa"/>
          </w:tcPr>
          <w:p w:rsidR="0090528E" w:rsidRPr="00D15375" w:rsidRDefault="0090528E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Термін проведення</w:t>
            </w:r>
          </w:p>
        </w:tc>
        <w:tc>
          <w:tcPr>
            <w:tcW w:w="3363" w:type="dxa"/>
          </w:tcPr>
          <w:p w:rsidR="0090528E" w:rsidRPr="00D15375" w:rsidRDefault="0090528E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Відповідальний </w:t>
            </w:r>
          </w:p>
        </w:tc>
        <w:tc>
          <w:tcPr>
            <w:tcW w:w="1276" w:type="dxa"/>
          </w:tcPr>
          <w:p w:rsidR="0090528E" w:rsidRPr="00D15375" w:rsidRDefault="00DC781A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851BB7" w:rsidRPr="00D15375" w:rsidTr="00D15375">
        <w:tc>
          <w:tcPr>
            <w:tcW w:w="567" w:type="dxa"/>
          </w:tcPr>
          <w:p w:rsidR="0090528E" w:rsidRPr="00D15375" w:rsidRDefault="0090528E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0528E" w:rsidRPr="00D15375" w:rsidRDefault="0090528E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Проведення інструктивно-методичної наради з педагогічним працівниками.</w:t>
            </w:r>
          </w:p>
        </w:tc>
        <w:tc>
          <w:tcPr>
            <w:tcW w:w="1456" w:type="dxa"/>
          </w:tcPr>
          <w:p w:rsidR="0090528E" w:rsidRPr="00D15375" w:rsidRDefault="0090528E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Січень 2017</w:t>
            </w:r>
          </w:p>
        </w:tc>
        <w:tc>
          <w:tcPr>
            <w:tcW w:w="3363" w:type="dxa"/>
          </w:tcPr>
          <w:p w:rsidR="0090528E" w:rsidRPr="00D15375" w:rsidRDefault="0090528E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навчально-виховної роботи</w:t>
            </w:r>
            <w:r w:rsidR="00D15375"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 Федотова М.В.</w:t>
            </w:r>
          </w:p>
        </w:tc>
        <w:tc>
          <w:tcPr>
            <w:tcW w:w="1276" w:type="dxa"/>
          </w:tcPr>
          <w:p w:rsidR="0090528E" w:rsidRPr="00D15375" w:rsidRDefault="0090528E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BB7" w:rsidRPr="00D15375" w:rsidTr="00D15375">
        <w:tc>
          <w:tcPr>
            <w:tcW w:w="567" w:type="dxa"/>
          </w:tcPr>
          <w:p w:rsidR="0090528E" w:rsidRPr="00D15375" w:rsidRDefault="0090528E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0528E" w:rsidRPr="00D15375" w:rsidRDefault="0090528E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Проведення загальношкільної лінійки «2017 рік – рік Японії в Україні»</w:t>
            </w:r>
            <w:r w:rsidR="00851BB7" w:rsidRPr="00D15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6" w:type="dxa"/>
          </w:tcPr>
          <w:p w:rsidR="0090528E" w:rsidRPr="00D15375" w:rsidRDefault="00851BB7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Січень 2017</w:t>
            </w:r>
          </w:p>
        </w:tc>
        <w:tc>
          <w:tcPr>
            <w:tcW w:w="3363" w:type="dxa"/>
          </w:tcPr>
          <w:p w:rsidR="0090528E" w:rsidRPr="00D15375" w:rsidRDefault="00D15375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  <w:r w:rsidR="00851BB7"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 Нечитайло Т.М.</w:t>
            </w:r>
          </w:p>
        </w:tc>
        <w:tc>
          <w:tcPr>
            <w:tcW w:w="1276" w:type="dxa"/>
          </w:tcPr>
          <w:p w:rsidR="0090528E" w:rsidRPr="00D15375" w:rsidRDefault="0090528E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61" w:rsidRPr="00D15375" w:rsidTr="00D15375">
        <w:tc>
          <w:tcPr>
            <w:tcW w:w="567" w:type="dxa"/>
          </w:tcPr>
          <w:p w:rsidR="00E32C61" w:rsidRPr="00D15375" w:rsidRDefault="00DC781A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E32C61" w:rsidRPr="00D15375" w:rsidRDefault="00E32C61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Урок-презентація: «Національна кухня Японії</w:t>
            </w:r>
            <w:r w:rsidR="009D6AE0" w:rsidRPr="00D15375">
              <w:rPr>
                <w:rFonts w:ascii="Times New Roman" w:hAnsi="Times New Roman" w:cs="Times New Roman"/>
                <w:sz w:val="24"/>
                <w:szCs w:val="24"/>
              </w:rPr>
              <w:t>. Чайна церемонія в Японії</w:t>
            </w: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325F9"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56" w:type="dxa"/>
          </w:tcPr>
          <w:p w:rsidR="00E32C61" w:rsidRPr="00D15375" w:rsidRDefault="00E32C61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27.01.2017</w:t>
            </w:r>
          </w:p>
        </w:tc>
        <w:tc>
          <w:tcPr>
            <w:tcW w:w="3363" w:type="dxa"/>
          </w:tcPr>
          <w:p w:rsidR="00E32C61" w:rsidRPr="00D15375" w:rsidRDefault="00E32C61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Вчитель со</w:t>
            </w:r>
            <w:r w:rsidR="00D15375" w:rsidRPr="00D15375">
              <w:rPr>
                <w:rFonts w:ascii="Times New Roman" w:hAnsi="Times New Roman" w:cs="Times New Roman"/>
                <w:sz w:val="24"/>
                <w:szCs w:val="24"/>
              </w:rPr>
              <w:t>ціально-побутового орієнтування</w:t>
            </w: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 Аршиннікова Г.В.</w:t>
            </w:r>
          </w:p>
        </w:tc>
        <w:tc>
          <w:tcPr>
            <w:tcW w:w="1276" w:type="dxa"/>
          </w:tcPr>
          <w:p w:rsidR="00E32C61" w:rsidRPr="00D15375" w:rsidRDefault="00E32C61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61" w:rsidRPr="00D15375" w:rsidTr="00D15375">
        <w:tc>
          <w:tcPr>
            <w:tcW w:w="567" w:type="dxa"/>
          </w:tcPr>
          <w:p w:rsidR="00E32C61" w:rsidRPr="00D15375" w:rsidRDefault="00DC781A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E32C61" w:rsidRPr="00D15375" w:rsidRDefault="00E32C61" w:rsidP="0063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Урок-подорож: «Історія Японії: культура, традиції, свята».</w:t>
            </w:r>
          </w:p>
        </w:tc>
        <w:tc>
          <w:tcPr>
            <w:tcW w:w="1456" w:type="dxa"/>
          </w:tcPr>
          <w:p w:rsidR="00E32C61" w:rsidRPr="00D15375" w:rsidRDefault="00E32C61" w:rsidP="0063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10.02.2017</w:t>
            </w:r>
          </w:p>
        </w:tc>
        <w:tc>
          <w:tcPr>
            <w:tcW w:w="3363" w:type="dxa"/>
          </w:tcPr>
          <w:p w:rsidR="00E32C61" w:rsidRPr="00D15375" w:rsidRDefault="00D15375" w:rsidP="0063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Вчитель історії</w:t>
            </w:r>
            <w:r w:rsidR="00E32C61"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 Ковальова С.В. </w:t>
            </w:r>
          </w:p>
        </w:tc>
        <w:tc>
          <w:tcPr>
            <w:tcW w:w="1276" w:type="dxa"/>
          </w:tcPr>
          <w:p w:rsidR="00E32C61" w:rsidRPr="00D15375" w:rsidRDefault="00E32C61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61" w:rsidRPr="00D15375" w:rsidTr="00D15375">
        <w:tc>
          <w:tcPr>
            <w:tcW w:w="567" w:type="dxa"/>
          </w:tcPr>
          <w:p w:rsidR="00E32C61" w:rsidRPr="00D15375" w:rsidRDefault="00DC781A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E32C61" w:rsidRPr="00D15375" w:rsidRDefault="00E32C61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Конкурс – вікторина «Знайомство з Японією. </w:t>
            </w:r>
          </w:p>
          <w:p w:rsidR="00E32C61" w:rsidRPr="00D15375" w:rsidRDefault="00E32C61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Цікаві факти про Японію».</w:t>
            </w:r>
          </w:p>
        </w:tc>
        <w:tc>
          <w:tcPr>
            <w:tcW w:w="1456" w:type="dxa"/>
          </w:tcPr>
          <w:p w:rsidR="00E32C61" w:rsidRPr="00D15375" w:rsidRDefault="00E32C61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15.02.2017</w:t>
            </w:r>
          </w:p>
        </w:tc>
        <w:tc>
          <w:tcPr>
            <w:tcW w:w="3363" w:type="dxa"/>
          </w:tcPr>
          <w:p w:rsidR="00E32C61" w:rsidRPr="00D15375" w:rsidRDefault="00D15375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Вчитель географії</w:t>
            </w:r>
            <w:r w:rsidR="00E32C61"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 Одерій Н.І.</w:t>
            </w:r>
          </w:p>
        </w:tc>
        <w:tc>
          <w:tcPr>
            <w:tcW w:w="1276" w:type="dxa"/>
          </w:tcPr>
          <w:p w:rsidR="00E32C61" w:rsidRPr="00D15375" w:rsidRDefault="00E32C61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61" w:rsidRPr="00D15375" w:rsidTr="00D15375">
        <w:tc>
          <w:tcPr>
            <w:tcW w:w="567" w:type="dxa"/>
          </w:tcPr>
          <w:p w:rsidR="00E32C61" w:rsidRPr="00D15375" w:rsidRDefault="00DC781A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E32C61" w:rsidRPr="00D15375" w:rsidRDefault="00E32C61" w:rsidP="00DC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День дівчат (Хіна </w:t>
            </w:r>
            <w:proofErr w:type="spellStart"/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Мацурі</w:t>
            </w:r>
            <w:proofErr w:type="spellEnd"/>
            <w:r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DC781A" w:rsidRPr="00D15375">
              <w:rPr>
                <w:rFonts w:ascii="Times New Roman" w:hAnsi="Times New Roman" w:cs="Times New Roman"/>
                <w:sz w:val="24"/>
                <w:szCs w:val="24"/>
              </w:rPr>
              <w:t>Урок-презентація «</w:t>
            </w:r>
            <w:proofErr w:type="spellStart"/>
            <w:r w:rsidR="00DC781A" w:rsidRPr="00D15375">
              <w:rPr>
                <w:rFonts w:ascii="Times New Roman" w:hAnsi="Times New Roman" w:cs="Times New Roman"/>
                <w:sz w:val="24"/>
                <w:szCs w:val="24"/>
              </w:rPr>
              <w:t>Кімоно-</w:t>
            </w:r>
            <w:proofErr w:type="spellEnd"/>
            <w:r w:rsidR="00DC781A"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національний одяг Японії».</w:t>
            </w:r>
          </w:p>
        </w:tc>
        <w:tc>
          <w:tcPr>
            <w:tcW w:w="1456" w:type="dxa"/>
          </w:tcPr>
          <w:p w:rsidR="00E32C61" w:rsidRPr="00D15375" w:rsidRDefault="00E32C61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03.03.2017</w:t>
            </w:r>
          </w:p>
        </w:tc>
        <w:tc>
          <w:tcPr>
            <w:tcW w:w="3363" w:type="dxa"/>
          </w:tcPr>
          <w:p w:rsidR="00E32C61" w:rsidRPr="00D15375" w:rsidRDefault="00E32C61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Вчителі трудового навчання (швейна справа).</w:t>
            </w:r>
          </w:p>
        </w:tc>
        <w:tc>
          <w:tcPr>
            <w:tcW w:w="1276" w:type="dxa"/>
          </w:tcPr>
          <w:p w:rsidR="00E32C61" w:rsidRPr="00D15375" w:rsidRDefault="00E32C61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61" w:rsidRPr="00D15375" w:rsidTr="00D15375">
        <w:tc>
          <w:tcPr>
            <w:tcW w:w="567" w:type="dxa"/>
          </w:tcPr>
          <w:p w:rsidR="00E32C61" w:rsidRPr="00D15375" w:rsidRDefault="00DC781A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E32C61" w:rsidRPr="00D15375" w:rsidRDefault="00E32C61" w:rsidP="0063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Виховний захід «Сучасна японська музика».</w:t>
            </w:r>
          </w:p>
        </w:tc>
        <w:tc>
          <w:tcPr>
            <w:tcW w:w="1456" w:type="dxa"/>
          </w:tcPr>
          <w:p w:rsidR="00E32C61" w:rsidRPr="00D15375" w:rsidRDefault="00E32C61" w:rsidP="0063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Березень 2017</w:t>
            </w:r>
          </w:p>
        </w:tc>
        <w:tc>
          <w:tcPr>
            <w:tcW w:w="3363" w:type="dxa"/>
          </w:tcPr>
          <w:p w:rsidR="00E32C61" w:rsidRPr="00D15375" w:rsidRDefault="00E32C61" w:rsidP="0063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Вчитель музики Дрешпан О.О.</w:t>
            </w:r>
          </w:p>
        </w:tc>
        <w:tc>
          <w:tcPr>
            <w:tcW w:w="1276" w:type="dxa"/>
          </w:tcPr>
          <w:p w:rsidR="00E32C61" w:rsidRPr="00D15375" w:rsidRDefault="00E32C61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61" w:rsidRPr="00D15375" w:rsidTr="00D15375">
        <w:tc>
          <w:tcPr>
            <w:tcW w:w="567" w:type="dxa"/>
          </w:tcPr>
          <w:p w:rsidR="00E32C61" w:rsidRPr="00D15375" w:rsidRDefault="00DC781A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E32C61" w:rsidRPr="00D15375" w:rsidRDefault="00E32C61" w:rsidP="0063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Уроки паперопластики. «Японські квіти «</w:t>
            </w:r>
            <w:proofErr w:type="spellStart"/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кусудама</w:t>
            </w:r>
            <w:proofErr w:type="spellEnd"/>
            <w:r w:rsidR="00DC781A" w:rsidRPr="00D153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56" w:type="dxa"/>
          </w:tcPr>
          <w:p w:rsidR="00E32C61" w:rsidRPr="00D15375" w:rsidRDefault="00DC781A" w:rsidP="0063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Квітень, листопад </w:t>
            </w:r>
            <w:r w:rsidR="00E32C61" w:rsidRPr="00D1537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363" w:type="dxa"/>
          </w:tcPr>
          <w:p w:rsidR="00E32C61" w:rsidRPr="00D15375" w:rsidRDefault="00E32C61" w:rsidP="0063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Вихователі 1-10 класів</w:t>
            </w:r>
          </w:p>
        </w:tc>
        <w:tc>
          <w:tcPr>
            <w:tcW w:w="1276" w:type="dxa"/>
          </w:tcPr>
          <w:p w:rsidR="00E32C61" w:rsidRPr="00D15375" w:rsidRDefault="00E32C61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61" w:rsidRPr="00D15375" w:rsidTr="00D15375">
        <w:tc>
          <w:tcPr>
            <w:tcW w:w="567" w:type="dxa"/>
          </w:tcPr>
          <w:p w:rsidR="00E32C61" w:rsidRPr="00D15375" w:rsidRDefault="00DC781A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E32C61" w:rsidRPr="00D15375" w:rsidRDefault="00E32C61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День хлопців (</w:t>
            </w:r>
            <w:proofErr w:type="spellStart"/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Кодомо</w:t>
            </w:r>
            <w:proofErr w:type="spellEnd"/>
            <w:r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 але </w:t>
            </w:r>
            <w:proofErr w:type="spellStart"/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хі</w:t>
            </w:r>
            <w:proofErr w:type="spellEnd"/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). Перегляд фільму «Фестиваль повітряних зміїв».</w:t>
            </w:r>
          </w:p>
        </w:tc>
        <w:tc>
          <w:tcPr>
            <w:tcW w:w="1456" w:type="dxa"/>
          </w:tcPr>
          <w:p w:rsidR="00E32C61" w:rsidRPr="00D15375" w:rsidRDefault="00E32C61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05.05.2017</w:t>
            </w:r>
          </w:p>
        </w:tc>
        <w:tc>
          <w:tcPr>
            <w:tcW w:w="3363" w:type="dxa"/>
          </w:tcPr>
          <w:p w:rsidR="00E32C61" w:rsidRPr="00D15375" w:rsidRDefault="00E32C61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Вчитель образотворчого мистецтва</w:t>
            </w:r>
          </w:p>
          <w:p w:rsidR="00E32C61" w:rsidRPr="00D15375" w:rsidRDefault="00E32C61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proofErr w:type="spellEnd"/>
            <w:r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76" w:type="dxa"/>
          </w:tcPr>
          <w:p w:rsidR="00E32C61" w:rsidRPr="00D15375" w:rsidRDefault="00E32C61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61" w:rsidRPr="00D15375" w:rsidTr="00D15375">
        <w:tc>
          <w:tcPr>
            <w:tcW w:w="567" w:type="dxa"/>
          </w:tcPr>
          <w:p w:rsidR="00E32C61" w:rsidRPr="00D15375" w:rsidRDefault="00DC781A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E32C61" w:rsidRPr="00D15375" w:rsidRDefault="00DC781A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Конкурс малюнків «Країна Висхідного сонця. Живопис Японії».</w:t>
            </w:r>
          </w:p>
        </w:tc>
        <w:tc>
          <w:tcPr>
            <w:tcW w:w="1456" w:type="dxa"/>
          </w:tcPr>
          <w:p w:rsidR="00E32C61" w:rsidRPr="00D15375" w:rsidRDefault="00DC781A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Вересень 2017</w:t>
            </w:r>
          </w:p>
        </w:tc>
        <w:tc>
          <w:tcPr>
            <w:tcW w:w="3363" w:type="dxa"/>
          </w:tcPr>
          <w:p w:rsidR="00DC781A" w:rsidRPr="00D15375" w:rsidRDefault="00DC781A" w:rsidP="00DC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Вчитель образотворчого мистецтва</w:t>
            </w:r>
          </w:p>
          <w:p w:rsidR="00E32C61" w:rsidRPr="00D15375" w:rsidRDefault="00DC781A" w:rsidP="00DC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proofErr w:type="spellEnd"/>
            <w:r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76" w:type="dxa"/>
          </w:tcPr>
          <w:p w:rsidR="00E32C61" w:rsidRPr="00D15375" w:rsidRDefault="00E32C61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61" w:rsidRPr="00D15375" w:rsidTr="00D15375">
        <w:tc>
          <w:tcPr>
            <w:tcW w:w="567" w:type="dxa"/>
          </w:tcPr>
          <w:p w:rsidR="00E32C61" w:rsidRPr="00D15375" w:rsidRDefault="00DC781A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F325F9" w:rsidRPr="00D15375" w:rsidRDefault="00F325F9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Перегляд короткометражних мультфільмів</w:t>
            </w:r>
          </w:p>
          <w:p w:rsidR="00E32C61" w:rsidRPr="00D15375" w:rsidRDefault="00F325F9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 (виробництво Японія).</w:t>
            </w:r>
          </w:p>
        </w:tc>
        <w:tc>
          <w:tcPr>
            <w:tcW w:w="1456" w:type="dxa"/>
          </w:tcPr>
          <w:p w:rsidR="00E32C61" w:rsidRPr="00D15375" w:rsidRDefault="00F325F9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Квітень, листопад 2017</w:t>
            </w:r>
          </w:p>
        </w:tc>
        <w:tc>
          <w:tcPr>
            <w:tcW w:w="3363" w:type="dxa"/>
          </w:tcPr>
          <w:p w:rsidR="00E32C61" w:rsidRPr="00D15375" w:rsidRDefault="00F325F9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Вчителі та вихователі початкових класів.</w:t>
            </w:r>
          </w:p>
        </w:tc>
        <w:tc>
          <w:tcPr>
            <w:tcW w:w="1276" w:type="dxa"/>
          </w:tcPr>
          <w:p w:rsidR="00E32C61" w:rsidRPr="00D15375" w:rsidRDefault="00E32C61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AE0" w:rsidRPr="00D15375" w:rsidTr="00D15375">
        <w:tc>
          <w:tcPr>
            <w:tcW w:w="567" w:type="dxa"/>
          </w:tcPr>
          <w:p w:rsidR="009D6AE0" w:rsidRPr="00D15375" w:rsidRDefault="009D6AE0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9D6AE0" w:rsidRPr="00D15375" w:rsidRDefault="009D6AE0" w:rsidP="0063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Проведення загальношкільної лінійки про виконання Плану «2017 рік – рік Японії в Україні».</w:t>
            </w:r>
          </w:p>
        </w:tc>
        <w:tc>
          <w:tcPr>
            <w:tcW w:w="1456" w:type="dxa"/>
          </w:tcPr>
          <w:p w:rsidR="009D6AE0" w:rsidRPr="00D15375" w:rsidRDefault="009D6AE0" w:rsidP="0063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Грудень  2017</w:t>
            </w:r>
          </w:p>
        </w:tc>
        <w:tc>
          <w:tcPr>
            <w:tcW w:w="3363" w:type="dxa"/>
          </w:tcPr>
          <w:p w:rsidR="009D6AE0" w:rsidRPr="00D15375" w:rsidRDefault="009D6AE0" w:rsidP="0063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Нечитайло Т.М.</w:t>
            </w:r>
          </w:p>
        </w:tc>
        <w:tc>
          <w:tcPr>
            <w:tcW w:w="1276" w:type="dxa"/>
          </w:tcPr>
          <w:p w:rsidR="009D6AE0" w:rsidRPr="00D15375" w:rsidRDefault="009D6AE0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AE0" w:rsidRPr="00D15375" w:rsidTr="00D15375">
        <w:tc>
          <w:tcPr>
            <w:tcW w:w="567" w:type="dxa"/>
          </w:tcPr>
          <w:p w:rsidR="009D6AE0" w:rsidRPr="00D15375" w:rsidRDefault="009D6AE0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9D6AE0" w:rsidRPr="00D15375" w:rsidRDefault="009D6AE0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Розміщення звітної інформації на офіційному веб-сайті школи-інтернату про проведені заходи.</w:t>
            </w:r>
          </w:p>
        </w:tc>
        <w:tc>
          <w:tcPr>
            <w:tcW w:w="1456" w:type="dxa"/>
          </w:tcPr>
          <w:p w:rsidR="009D6AE0" w:rsidRPr="00D15375" w:rsidRDefault="009D6AE0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Протягом 2017 року</w:t>
            </w:r>
          </w:p>
        </w:tc>
        <w:tc>
          <w:tcPr>
            <w:tcW w:w="3363" w:type="dxa"/>
          </w:tcPr>
          <w:p w:rsidR="009D6AE0" w:rsidRPr="00D15375" w:rsidRDefault="009D6AE0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Вчитель </w:t>
            </w:r>
            <w:proofErr w:type="spellStart"/>
            <w:r w:rsidRPr="00D15375">
              <w:rPr>
                <w:rFonts w:ascii="Times New Roman" w:hAnsi="Times New Roman" w:cs="Times New Roman"/>
                <w:sz w:val="24"/>
                <w:szCs w:val="24"/>
              </w:rPr>
              <w:t>Гонтаренко</w:t>
            </w:r>
            <w:proofErr w:type="spellEnd"/>
            <w:r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276" w:type="dxa"/>
          </w:tcPr>
          <w:p w:rsidR="009D6AE0" w:rsidRPr="00D15375" w:rsidRDefault="009D6AE0" w:rsidP="009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28E" w:rsidRPr="0090528E" w:rsidRDefault="0090528E" w:rsidP="00905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0528E" w:rsidRPr="0090528E" w:rsidSect="00F97F5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83"/>
    <w:rsid w:val="00083683"/>
    <w:rsid w:val="00425730"/>
    <w:rsid w:val="007949A3"/>
    <w:rsid w:val="00851BB7"/>
    <w:rsid w:val="0090528E"/>
    <w:rsid w:val="009134C1"/>
    <w:rsid w:val="009D6AE0"/>
    <w:rsid w:val="00B03B60"/>
    <w:rsid w:val="00D15375"/>
    <w:rsid w:val="00DC781A"/>
    <w:rsid w:val="00E32C61"/>
    <w:rsid w:val="00F325F9"/>
    <w:rsid w:val="00F962CB"/>
    <w:rsid w:val="00F9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UserUL</dc:creator>
  <cp:keywords/>
  <dc:description/>
  <cp:lastModifiedBy>Паша</cp:lastModifiedBy>
  <cp:revision>13</cp:revision>
  <cp:lastPrinted>2017-01-23T11:41:00Z</cp:lastPrinted>
  <dcterms:created xsi:type="dcterms:W3CDTF">2017-01-23T09:04:00Z</dcterms:created>
  <dcterms:modified xsi:type="dcterms:W3CDTF">2017-01-23T15:12:00Z</dcterms:modified>
</cp:coreProperties>
</file>